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0202A9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D6126B" w:rsidRPr="00921660">
        <w:rPr>
          <w:rFonts w:ascii="Times New Roman" w:hAnsi="Times New Roman" w:cs="Times New Roman"/>
          <w:sz w:val="36"/>
          <w:szCs w:val="36"/>
        </w:rPr>
        <w:t>1</w:t>
      </w:r>
      <w:r w:rsidR="009B1BA8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.0</w:t>
      </w:r>
      <w:r w:rsidR="00D6126B" w:rsidRPr="00921660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921660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6126B" w:rsidRPr="00D6126B" w:rsidRDefault="00D6126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Задание делать в тетради , высылать фото!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0202A9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tbl>
      <w:tblPr>
        <w:tblStyle w:val="a4"/>
        <w:tblW w:w="9606" w:type="dxa"/>
        <w:tblLook w:val="04A0"/>
      </w:tblPr>
      <w:tblGrid>
        <w:gridCol w:w="7905"/>
        <w:gridCol w:w="1701"/>
      </w:tblGrid>
      <w:tr w:rsidR="009B1BA8" w:rsidTr="009B1BA8">
        <w:trPr>
          <w:trHeight w:val="534"/>
        </w:trPr>
        <w:tc>
          <w:tcPr>
            <w:tcW w:w="7905" w:type="dxa"/>
          </w:tcPr>
          <w:p w:rsidR="009B1BA8" w:rsidRDefault="009B1BA8" w:rsidP="0051031C">
            <w:r>
              <w:t>Задание</w:t>
            </w:r>
          </w:p>
        </w:tc>
        <w:tc>
          <w:tcPr>
            <w:tcW w:w="1701" w:type="dxa"/>
          </w:tcPr>
          <w:p w:rsidR="009B1BA8" w:rsidRDefault="009B1BA8" w:rsidP="0051031C">
            <w:r>
              <w:t>Критерии оценок</w:t>
            </w:r>
          </w:p>
        </w:tc>
      </w:tr>
      <w:tr w:rsidR="009B1BA8" w:rsidTr="009B1BA8">
        <w:tc>
          <w:tcPr>
            <w:tcW w:w="7905" w:type="dxa"/>
          </w:tcPr>
          <w:p w:rsidR="009B1BA8" w:rsidRPr="00220674" w:rsidRDefault="009B1BA8" w:rsidP="0051031C">
            <w:pPr>
              <w:rPr>
                <w:b/>
              </w:rPr>
            </w:pPr>
            <w:r w:rsidRPr="00220674">
              <w:rPr>
                <w:b/>
              </w:rPr>
              <w:t>1.Заполнить таблицу Параграф 63-65</w:t>
            </w:r>
            <w:r>
              <w:rPr>
                <w:b/>
              </w:rPr>
              <w:t xml:space="preserve"> (учебник)</w:t>
            </w:r>
          </w:p>
          <w:p w:rsidR="009B1BA8" w:rsidRDefault="009B1BA8" w:rsidP="0051031C">
            <w:pPr>
              <w:jc w:val="center"/>
            </w:pPr>
            <w:r>
              <w:t>Эволюция человека (стадии антропогенеза)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704"/>
              <w:gridCol w:w="2018"/>
              <w:gridCol w:w="959"/>
              <w:gridCol w:w="1833"/>
              <w:gridCol w:w="1025"/>
              <w:gridCol w:w="1140"/>
            </w:tblGrid>
            <w:tr w:rsidR="009B1BA8" w:rsidTr="009B1BA8">
              <w:tc>
                <w:tcPr>
                  <w:tcW w:w="704" w:type="dxa"/>
                </w:tcPr>
                <w:p w:rsidR="009B1BA8" w:rsidRDefault="009B1BA8" w:rsidP="0051031C">
                  <w:r>
                    <w:t>№</w:t>
                  </w: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Название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>
                  <w:r>
                    <w:t>Время жизни</w:t>
                  </w:r>
                </w:p>
              </w:tc>
              <w:tc>
                <w:tcPr>
                  <w:tcW w:w="1833" w:type="dxa"/>
                </w:tcPr>
                <w:p w:rsidR="009B1BA8" w:rsidRDefault="009B1BA8" w:rsidP="0051031C">
                  <w:r>
                    <w:t>Внешний вид(особенности строения)</w:t>
                  </w:r>
                </w:p>
              </w:tc>
              <w:tc>
                <w:tcPr>
                  <w:tcW w:w="1025" w:type="dxa"/>
                </w:tcPr>
                <w:p w:rsidR="009B1BA8" w:rsidRDefault="009B1BA8" w:rsidP="0051031C">
                  <w:r>
                    <w:t>Образ жизни</w:t>
                  </w:r>
                </w:p>
              </w:tc>
              <w:tc>
                <w:tcPr>
                  <w:tcW w:w="1140" w:type="dxa"/>
                </w:tcPr>
                <w:p w:rsidR="009B1BA8" w:rsidRDefault="009B1BA8" w:rsidP="0051031C">
                  <w:r>
                    <w:t>Орудия труда</w:t>
                  </w:r>
                </w:p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Дриопитек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Австралопитек (</w:t>
                  </w:r>
                  <w:proofErr w:type="spellStart"/>
                  <w:r>
                    <w:t>афарский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Человек умелый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Человек прямоходящий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proofErr w:type="spellStart"/>
                  <w:r>
                    <w:t>Неадертальский</w:t>
                  </w:r>
                  <w:proofErr w:type="spellEnd"/>
                  <w:r>
                    <w:t xml:space="preserve"> человек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  <w:tr w:rsidR="009B1BA8" w:rsidTr="009B1BA8">
              <w:tc>
                <w:tcPr>
                  <w:tcW w:w="704" w:type="dxa"/>
                </w:tcPr>
                <w:p w:rsidR="009B1BA8" w:rsidRDefault="009B1BA8" w:rsidP="009B1BA8">
                  <w:pPr>
                    <w:pStyle w:val="a5"/>
                    <w:numPr>
                      <w:ilvl w:val="0"/>
                      <w:numId w:val="4"/>
                    </w:numPr>
                  </w:pPr>
                </w:p>
              </w:tc>
              <w:tc>
                <w:tcPr>
                  <w:tcW w:w="2018" w:type="dxa"/>
                </w:tcPr>
                <w:p w:rsidR="009B1BA8" w:rsidRDefault="009B1BA8" w:rsidP="0051031C">
                  <w:r>
                    <w:t>Кроманьонец</w:t>
                  </w:r>
                </w:p>
              </w:tc>
              <w:tc>
                <w:tcPr>
                  <w:tcW w:w="959" w:type="dxa"/>
                </w:tcPr>
                <w:p w:rsidR="009B1BA8" w:rsidRDefault="009B1BA8" w:rsidP="0051031C"/>
              </w:tc>
              <w:tc>
                <w:tcPr>
                  <w:tcW w:w="1833" w:type="dxa"/>
                </w:tcPr>
                <w:p w:rsidR="009B1BA8" w:rsidRDefault="009B1BA8" w:rsidP="0051031C"/>
              </w:tc>
              <w:tc>
                <w:tcPr>
                  <w:tcW w:w="1025" w:type="dxa"/>
                </w:tcPr>
                <w:p w:rsidR="009B1BA8" w:rsidRDefault="009B1BA8" w:rsidP="0051031C"/>
              </w:tc>
              <w:tc>
                <w:tcPr>
                  <w:tcW w:w="1140" w:type="dxa"/>
                </w:tcPr>
                <w:p w:rsidR="009B1BA8" w:rsidRDefault="009B1BA8" w:rsidP="0051031C"/>
              </w:tc>
            </w:tr>
          </w:tbl>
          <w:p w:rsidR="009B1BA8" w:rsidRDefault="009B1BA8" w:rsidP="0051031C"/>
          <w:p w:rsidR="009B1BA8" w:rsidRDefault="009B1BA8" w:rsidP="0051031C"/>
          <w:p w:rsidR="009B1BA8" w:rsidRDefault="009B1BA8" w:rsidP="0051031C"/>
        </w:tc>
        <w:tc>
          <w:tcPr>
            <w:tcW w:w="1701" w:type="dxa"/>
          </w:tcPr>
          <w:p w:rsidR="009B1BA8" w:rsidRDefault="009B1BA8" w:rsidP="0051031C">
            <w:r>
              <w:t>Все пункты таблицы заполнены без ошибок- оценка «5»</w:t>
            </w:r>
          </w:p>
          <w:p w:rsidR="009B1BA8" w:rsidRDefault="009B1BA8" w:rsidP="0051031C">
            <w:r>
              <w:t>3-4 ошибки-«4»</w:t>
            </w:r>
          </w:p>
          <w:p w:rsidR="009B1BA8" w:rsidRDefault="009B1BA8" w:rsidP="0051031C">
            <w:r>
              <w:t>5-7- «3»</w:t>
            </w:r>
          </w:p>
          <w:p w:rsidR="009B1BA8" w:rsidRDefault="009B1BA8" w:rsidP="0051031C">
            <w:r>
              <w:t>Больше 7-«2»</w:t>
            </w:r>
          </w:p>
        </w:tc>
      </w:tr>
    </w:tbl>
    <w:p w:rsidR="009B1BA8" w:rsidRDefault="009B1BA8" w:rsidP="0056275B"/>
    <w:p w:rsidR="00255FEE" w:rsidRDefault="00255FEE"/>
    <w:p w:rsidR="00255FEE" w:rsidRPr="00255FEE" w:rsidRDefault="00255FEE"/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53BD"/>
    <w:multiLevelType w:val="hybridMultilevel"/>
    <w:tmpl w:val="94947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0202A9"/>
    <w:rsid w:val="00255FEE"/>
    <w:rsid w:val="004C1DF4"/>
    <w:rsid w:val="0056275B"/>
    <w:rsid w:val="005F290E"/>
    <w:rsid w:val="00870F44"/>
    <w:rsid w:val="00921660"/>
    <w:rsid w:val="00921674"/>
    <w:rsid w:val="009B1BA8"/>
    <w:rsid w:val="00AA7556"/>
    <w:rsid w:val="00B066B0"/>
    <w:rsid w:val="00D6126B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162</Words>
  <Characters>929</Characters>
  <Application>Microsoft Office Word</Application>
  <DocSecurity>0</DocSecurity>
  <Lines>7</Lines>
  <Paragraphs>2</Paragraphs>
  <ScaleCrop>false</ScaleCrop>
  <Company>Microsoft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9</cp:revision>
  <dcterms:created xsi:type="dcterms:W3CDTF">2020-03-18T12:29:00Z</dcterms:created>
  <dcterms:modified xsi:type="dcterms:W3CDTF">2020-05-12T09:02:00Z</dcterms:modified>
</cp:coreProperties>
</file>